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</w:t>
      </w:r>
      <w:r w:rsidR="00EE24D5">
        <w:rPr>
          <w:rFonts w:ascii="Times New Roman" w:hAnsi="Times New Roman"/>
          <w:b/>
        </w:rPr>
        <w:t xml:space="preserve">__________________И.Л. </w:t>
      </w:r>
      <w:proofErr w:type="spellStart"/>
      <w:r w:rsidR="00EE24D5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«_____» ___________</w:t>
      </w:r>
      <w:r w:rsidR="00EE24D5">
        <w:rPr>
          <w:rFonts w:ascii="Times New Roman" w:hAnsi="Times New Roman"/>
          <w:b/>
        </w:rPr>
        <w:t>__</w:t>
      </w:r>
      <w:r>
        <w:rPr>
          <w:rFonts w:ascii="Times New Roman" w:hAnsi="Times New Roman"/>
          <w:b/>
        </w:rPr>
        <w:t>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1C1414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       </w:t>
      </w:r>
      <w:r w:rsidR="00855B6C">
        <w:rPr>
          <w:rFonts w:ascii="Times New Roman" w:hAnsi="Times New Roman"/>
          <w:b/>
        </w:rPr>
        <w:tab/>
      </w:r>
      <w:r w:rsidR="00E623EE">
        <w:rPr>
          <w:rFonts w:ascii="Times New Roman" w:hAnsi="Times New Roman"/>
          <w:b/>
        </w:rPr>
        <w:t xml:space="preserve">    </w:t>
      </w:r>
      <w:r>
        <w:rPr>
          <w:rFonts w:ascii="Times New Roman" w:hAnsi="Times New Roman"/>
          <w:b/>
        </w:rPr>
        <w:t>«_____» __________</w:t>
      </w:r>
      <w:r w:rsidR="001C1414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 2026 г.</w:t>
      </w:r>
    </w:p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РАСПИСАНИЕ ЗАНЯТИЙ НА </w:t>
      </w:r>
      <w:r w:rsidR="00FC234D">
        <w:rPr>
          <w:rFonts w:ascii="Times New Roman" w:hAnsi="Times New Roman"/>
          <w:b/>
        </w:rPr>
        <w:t>О</w:t>
      </w:r>
      <w:r>
        <w:rPr>
          <w:rFonts w:ascii="Times New Roman" w:hAnsi="Times New Roman"/>
          <w:b/>
        </w:rPr>
        <w:t>СЕННИЙ СЕМЕСТР 202</w:t>
      </w:r>
      <w:r w:rsidR="00FC234D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-202</w:t>
      </w:r>
      <w:r w:rsidR="00FC234D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 УЧЕБНОГО ГОДА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102E5C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 xml:space="preserve"> курса специальности "МЕДИЦИНСКАЯ БИОХИМИЯ"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FC234D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FC234D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</w:t>
      </w:r>
      <w:r w:rsidR="00FC234D">
        <w:rPr>
          <w:rFonts w:ascii="Times New Roman" w:hAnsi="Times New Roman"/>
          <w:b/>
          <w:caps/>
        </w:rPr>
        <w:t xml:space="preserve"> </w:t>
      </w:r>
      <w:r>
        <w:rPr>
          <w:rFonts w:ascii="Times New Roman" w:hAnsi="Times New Roman"/>
          <w:b/>
          <w:caps/>
        </w:rPr>
        <w:t>Г. по</w:t>
      </w:r>
      <w:r w:rsidR="00FC234D">
        <w:rPr>
          <w:rFonts w:ascii="Times New Roman" w:hAnsi="Times New Roman"/>
          <w:b/>
          <w:caps/>
        </w:rPr>
        <w:t xml:space="preserve"> </w:t>
      </w:r>
      <w:r w:rsidR="001C1E16">
        <w:rPr>
          <w:rFonts w:ascii="Times New Roman" w:hAnsi="Times New Roman"/>
          <w:b/>
          <w:caps/>
        </w:rPr>
        <w:t xml:space="preserve">22.01.2027 </w:t>
      </w:r>
      <w:r>
        <w:rPr>
          <w:rFonts w:ascii="Times New Roman" w:hAnsi="Times New Roman"/>
          <w:b/>
          <w:caps/>
        </w:rPr>
        <w:t>Г.</w:t>
      </w:r>
    </w:p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8"/>
        <w:tblW w:w="0" w:type="auto"/>
        <w:tblLayout w:type="fixed"/>
        <w:tblLook w:val="04A0"/>
      </w:tblPr>
      <w:tblGrid>
        <w:gridCol w:w="613"/>
        <w:gridCol w:w="10946"/>
        <w:gridCol w:w="10946"/>
      </w:tblGrid>
      <w:tr w:rsidR="00925032" w:rsidTr="00E16FEF">
        <w:tc>
          <w:tcPr>
            <w:tcW w:w="6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925032" w:rsidRDefault="00925032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94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00"/>
          </w:tcPr>
          <w:p w:rsidR="00925032" w:rsidRDefault="0092503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1094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00"/>
          </w:tcPr>
          <w:p w:rsidR="00925032" w:rsidRDefault="0092503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</w:tr>
      <w:tr w:rsidR="00925032" w:rsidTr="000C4EF4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925032" w:rsidRDefault="00925032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21892" w:type="dxa"/>
            <w:gridSpan w:val="2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925032" w:rsidRPr="00DA7451" w:rsidRDefault="0092503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530DD7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- 10</w:t>
            </w:r>
            <w:r w:rsidRPr="00530DD7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925032" w:rsidRDefault="0092503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Биология/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</w:rPr>
              <w:t>ауд. 314, УК 1</w:t>
            </w:r>
          </w:p>
        </w:tc>
      </w:tr>
      <w:tr w:rsidR="00925032" w:rsidTr="004B1CC3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925032" w:rsidRDefault="00925032"/>
        </w:tc>
        <w:tc>
          <w:tcPr>
            <w:tcW w:w="21892" w:type="dxa"/>
            <w:gridSpan w:val="2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925032" w:rsidRPr="00DA7451" w:rsidRDefault="0092503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6B68DC">
              <w:rPr>
                <w:rFonts w:ascii="Times New Roman" w:hAnsi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</w:rPr>
              <w:t xml:space="preserve"> - 12</w:t>
            </w:r>
            <w:r w:rsidRPr="006B68DC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925032" w:rsidRDefault="0092503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Основы экономики и финансовой грамотности/ </w:t>
            </w:r>
            <w:r>
              <w:rPr>
                <w:rFonts w:ascii="Times New Roman" w:hAnsi="Times New Roman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</w:rPr>
              <w:t>ауд. 10, УК 5</w:t>
            </w:r>
          </w:p>
        </w:tc>
      </w:tr>
      <w:tr w:rsidR="00030E8E" w:rsidTr="004D2866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030E8E" w:rsidRDefault="00030E8E"/>
        </w:tc>
        <w:tc>
          <w:tcPr>
            <w:tcW w:w="10946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935489" w:rsidRPr="00DA7451" w:rsidRDefault="00935489" w:rsidP="0093548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>
              <w:rPr>
                <w:rFonts w:ascii="Times New Roman" w:hAnsi="Times New Roman"/>
                <w:b/>
                <w:vertAlign w:val="superscript"/>
              </w:rPr>
              <w:t>3</w:t>
            </w:r>
            <w:r w:rsidRPr="00B01610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17</w:t>
            </w:r>
            <w:r>
              <w:rPr>
                <w:rFonts w:ascii="Times New Roman" w:hAnsi="Times New Roman"/>
                <w:b/>
                <w:vertAlign w:val="superscript"/>
              </w:rPr>
              <w:t>1</w:t>
            </w:r>
            <w:r w:rsidRPr="00B01610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030E8E" w:rsidRDefault="00935489" w:rsidP="0093548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Иностранный язык/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>ауд. 50, каф. Ин</w:t>
            </w:r>
            <w:proofErr w:type="gramStart"/>
            <w:r>
              <w:rPr>
                <w:rFonts w:ascii="Times New Roman" w:hAnsi="Times New Roman"/>
                <w:b/>
              </w:rPr>
              <w:t>.</w:t>
            </w:r>
            <w:proofErr w:type="gramEnd"/>
            <w:r>
              <w:rPr>
                <w:rFonts w:ascii="Times New Roman" w:hAnsi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</w:rPr>
              <w:t>я</w:t>
            </w:r>
            <w:proofErr w:type="gramEnd"/>
            <w:r>
              <w:rPr>
                <w:rFonts w:ascii="Times New Roman" w:hAnsi="Times New Roman"/>
                <w:b/>
              </w:rPr>
              <w:t xml:space="preserve">з./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946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935489" w:rsidRPr="00DA7451" w:rsidRDefault="00935489" w:rsidP="00935489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935489">
              <w:rPr>
                <w:rFonts w:ascii="Times New Roman" w:hAnsi="Times New Roman"/>
                <w:b/>
                <w:shd w:val="clear" w:color="auto" w:fill="92D050"/>
              </w:rPr>
              <w:t>14</w:t>
            </w:r>
            <w:r w:rsidRPr="00935489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10</w:t>
            </w:r>
            <w:r w:rsidRPr="00935489">
              <w:rPr>
                <w:rFonts w:ascii="Times New Roman" w:hAnsi="Times New Roman"/>
                <w:b/>
                <w:shd w:val="clear" w:color="auto" w:fill="92D050"/>
              </w:rPr>
              <w:t xml:space="preserve"> – 17</w:t>
            </w:r>
            <w:r w:rsidRPr="00935489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30</w:t>
            </w:r>
          </w:p>
          <w:p w:rsidR="00030E8E" w:rsidRDefault="00935489" w:rsidP="00314CF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Математический анализ/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314CF9">
              <w:rPr>
                <w:rFonts w:ascii="Times New Roman" w:hAnsi="Times New Roman"/>
                <w:b/>
                <w:shd w:val="clear" w:color="auto" w:fill="92D050"/>
              </w:rPr>
              <w:t>ауд. 60</w:t>
            </w:r>
            <w:r w:rsidR="00314CF9" w:rsidRPr="00314CF9">
              <w:rPr>
                <w:rFonts w:ascii="Times New Roman" w:hAnsi="Times New Roman"/>
                <w:b/>
                <w:shd w:val="clear" w:color="auto" w:fill="92D050"/>
              </w:rPr>
              <w:t>2</w:t>
            </w:r>
            <w:r w:rsidRPr="00314CF9">
              <w:rPr>
                <w:rFonts w:ascii="Times New Roman" w:hAnsi="Times New Roman"/>
                <w:b/>
                <w:shd w:val="clear" w:color="auto" w:fill="92D050"/>
              </w:rPr>
              <w:t xml:space="preserve">, </w:t>
            </w:r>
            <w:proofErr w:type="gramStart"/>
            <w:r w:rsidRPr="00314CF9">
              <w:rPr>
                <w:rFonts w:ascii="Times New Roman" w:hAnsi="Times New Roman"/>
                <w:b/>
                <w:shd w:val="clear" w:color="auto" w:fill="92D050"/>
              </w:rPr>
              <w:t>Швейная</w:t>
            </w:r>
            <w:proofErr w:type="gramEnd"/>
            <w:r w:rsidRPr="00314CF9">
              <w:rPr>
                <w:rFonts w:ascii="Times New Roman" w:hAnsi="Times New Roman"/>
                <w:b/>
                <w:shd w:val="clear" w:color="auto" w:fill="92D050"/>
              </w:rPr>
              <w:t xml:space="preserve"> </w:t>
            </w:r>
            <w:proofErr w:type="spellStart"/>
            <w:r w:rsidRPr="00314CF9">
              <w:rPr>
                <w:rFonts w:ascii="Times New Roman" w:hAnsi="Times New Roman"/>
                <w:b/>
                <w:shd w:val="clear" w:color="auto" w:fill="92D050"/>
              </w:rPr>
              <w:t>ф-ка</w:t>
            </w:r>
            <w:proofErr w:type="spellEnd"/>
            <w:r w:rsidRPr="00314CF9">
              <w:rPr>
                <w:rFonts w:ascii="Times New Roman" w:hAnsi="Times New Roman"/>
                <w:b/>
                <w:shd w:val="clear" w:color="auto" w:fill="92D050"/>
              </w:rPr>
              <w:t>, ул. Февральская, 54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925032" w:rsidTr="00925032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925032" w:rsidRDefault="00925032"/>
        </w:tc>
        <w:tc>
          <w:tcPr>
            <w:tcW w:w="10946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925032" w:rsidRDefault="00925032">
            <w:pPr>
              <w:jc w:val="center"/>
              <w:rPr>
                <w:rFonts w:ascii="Times New Roman" w:hAnsi="Times New Roman"/>
              </w:rPr>
            </w:pPr>
          </w:p>
          <w:p w:rsidR="00935489" w:rsidRPr="00B01610" w:rsidRDefault="0093548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946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925032" w:rsidRDefault="00925032" w:rsidP="003B0F52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02182" w:rsidTr="0068777E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02182" w:rsidRDefault="00602182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892" w:type="dxa"/>
            <w:gridSpan w:val="2"/>
            <w:tcBorders>
              <w:top w:val="single" w:sz="1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E5DFEC" w:themeFill="accent4" w:themeFillTint="33"/>
          </w:tcPr>
          <w:p w:rsidR="00602182" w:rsidRPr="00DA7451" w:rsidRDefault="0060218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2B700F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- 09</w:t>
            </w:r>
            <w:r w:rsidRPr="002B700F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602182" w:rsidRDefault="00602182" w:rsidP="0093784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Философия/ </w:t>
            </w:r>
            <w:r>
              <w:rPr>
                <w:rFonts w:ascii="Times New Roman" w:hAnsi="Times New Roman"/>
              </w:rPr>
              <w:t>лекция/ 1,3,5,7,9,11,13,15 недели</w:t>
            </w:r>
            <w:r w:rsidRPr="00E16FEF">
              <w:rPr>
                <w:rFonts w:ascii="Times New Roman" w:hAnsi="Times New Roman"/>
              </w:rPr>
              <w:t xml:space="preserve">/ </w:t>
            </w:r>
            <w:r w:rsidRPr="00E16FEF">
              <w:rPr>
                <w:rFonts w:ascii="Times New Roman" w:hAnsi="Times New Roman"/>
                <w:b/>
              </w:rPr>
              <w:t>ауд. 10, УК 5</w:t>
            </w:r>
          </w:p>
        </w:tc>
      </w:tr>
      <w:tr w:rsidR="00602182" w:rsidTr="00925032">
        <w:tc>
          <w:tcPr>
            <w:tcW w:w="613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02182" w:rsidRDefault="00602182"/>
        </w:tc>
        <w:tc>
          <w:tcPr>
            <w:tcW w:w="10946" w:type="dxa"/>
            <w:tcBorders>
              <w:top w:val="single" w:sz="8" w:space="0" w:color="auto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602182" w:rsidRPr="00DA7451" w:rsidRDefault="00602182" w:rsidP="002B700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2B700F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- 09</w:t>
            </w:r>
            <w:r w:rsidRPr="002B700F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602182" w:rsidRPr="002B700F" w:rsidRDefault="00602182" w:rsidP="0093784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Философия/ занятие</w:t>
            </w:r>
            <w:r>
              <w:rPr>
                <w:rFonts w:ascii="Times New Roman" w:hAnsi="Times New Roman"/>
              </w:rPr>
              <w:t xml:space="preserve">/ 2,4,6,8,10,12,14 недели/ </w:t>
            </w:r>
            <w:r w:rsidRPr="00E16FEF">
              <w:rPr>
                <w:rFonts w:ascii="Times New Roman" w:hAnsi="Times New Roman"/>
                <w:b/>
              </w:rPr>
              <w:t xml:space="preserve">ауд. 10, УК 5/ </w:t>
            </w:r>
            <w:r w:rsidRPr="00E16FEF"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0946" w:type="dxa"/>
            <w:tcBorders>
              <w:top w:val="single" w:sz="8" w:space="0" w:color="auto"/>
              <w:left w:val="single" w:sz="12" w:space="0" w:color="000000"/>
              <w:right w:val="single" w:sz="12" w:space="0" w:color="000000"/>
            </w:tcBorders>
          </w:tcPr>
          <w:p w:rsidR="00602182" w:rsidRPr="00DA7451" w:rsidRDefault="00602182" w:rsidP="0093784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2B700F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- 09</w:t>
            </w:r>
            <w:r w:rsidRPr="002B700F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602182" w:rsidRDefault="00602182" w:rsidP="0093784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Философия/ занятие</w:t>
            </w:r>
            <w:r>
              <w:rPr>
                <w:rFonts w:ascii="Times New Roman" w:hAnsi="Times New Roman"/>
              </w:rPr>
              <w:t xml:space="preserve">/ 2,4,6,8,10,12,14 недели/ </w:t>
            </w:r>
            <w:r>
              <w:rPr>
                <w:rFonts w:ascii="Times New Roman" w:hAnsi="Times New Roman"/>
                <w:b/>
              </w:rPr>
              <w:t xml:space="preserve">ауд. 10, УК 5/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602182" w:rsidTr="00925032">
        <w:tc>
          <w:tcPr>
            <w:tcW w:w="613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02182" w:rsidRDefault="00602182"/>
        </w:tc>
        <w:tc>
          <w:tcPr>
            <w:tcW w:w="10946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602182" w:rsidRPr="00DA7451" w:rsidRDefault="0060218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231CCA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231CCA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602182" w:rsidRPr="00231CCA" w:rsidRDefault="00602182" w:rsidP="00231CCA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Основы экономики и финансовой грамотности/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10, УК 5/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946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602182" w:rsidRPr="00DA7451" w:rsidRDefault="00602182" w:rsidP="009764A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231CCA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231CCA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602182" w:rsidRDefault="00602182" w:rsidP="009764A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Основы экономики и финансовой грамотности/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10, УК 5/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602182" w:rsidTr="00925032">
        <w:tc>
          <w:tcPr>
            <w:tcW w:w="613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02182" w:rsidRDefault="00602182"/>
        </w:tc>
        <w:tc>
          <w:tcPr>
            <w:tcW w:w="10946" w:type="dxa"/>
            <w:tcBorders>
              <w:top w:val="single" w:sz="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:rsidR="00602182" w:rsidRPr="00072594" w:rsidRDefault="00602182" w:rsidP="002B591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2B591F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- 15</w:t>
            </w:r>
            <w:r w:rsidRPr="002B591F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602182" w:rsidRPr="00DA7451" w:rsidRDefault="00602182" w:rsidP="002B591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Морфология: анатомия человека, гистология, цитология/ </w:t>
            </w:r>
            <w:r w:rsidRPr="00805642">
              <w:rPr>
                <w:rFonts w:ascii="Times New Roman" w:hAnsi="Times New Roman"/>
              </w:rPr>
              <w:t>занятие/</w:t>
            </w:r>
            <w:r>
              <w:rPr>
                <w:rFonts w:ascii="Times New Roman" w:hAnsi="Times New Roman"/>
                <w:b/>
              </w:rPr>
              <w:t xml:space="preserve"> ауд. 316, УК 4/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946" w:type="dxa"/>
            <w:tcBorders>
              <w:top w:val="single" w:sz="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</w:tcPr>
          <w:p w:rsidR="00602182" w:rsidRPr="00A509AE" w:rsidRDefault="00602182" w:rsidP="00635559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  <w:vertAlign w:val="superscript"/>
              </w:rPr>
              <w:t>2</w:t>
            </w:r>
            <w:r w:rsidRPr="00A509AE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</w:t>
            </w:r>
            <w:r w:rsidRPr="00A509AE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  <w:vertAlign w:val="superscript"/>
              </w:rPr>
              <w:t>0</w:t>
            </w:r>
            <w:r w:rsidRPr="00A509AE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602182" w:rsidRDefault="00602182" w:rsidP="00060FE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Латинский язык/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>ауд. 30, каф. Ин</w:t>
            </w:r>
            <w:proofErr w:type="gramStart"/>
            <w:r>
              <w:rPr>
                <w:rFonts w:ascii="Times New Roman" w:hAnsi="Times New Roman"/>
                <w:b/>
              </w:rPr>
              <w:t>.</w:t>
            </w:r>
            <w:proofErr w:type="gramEnd"/>
            <w:r>
              <w:rPr>
                <w:rFonts w:ascii="Times New Roman" w:hAnsi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</w:rPr>
              <w:t>я</w:t>
            </w:r>
            <w:proofErr w:type="gramEnd"/>
            <w:r>
              <w:rPr>
                <w:rFonts w:ascii="Times New Roman" w:hAnsi="Times New Roman"/>
                <w:b/>
              </w:rPr>
              <w:t xml:space="preserve">з./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925032" w:rsidTr="001F6427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925032" w:rsidRDefault="00925032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892" w:type="dxa"/>
            <w:gridSpan w:val="2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925032" w:rsidRPr="00DA7451" w:rsidRDefault="0092503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Pr="00867230">
              <w:rPr>
                <w:rFonts w:ascii="Times New Roman" w:hAnsi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867230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925032" w:rsidRDefault="00925032" w:rsidP="00F336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Математический анализ/ </w:t>
            </w:r>
            <w:r>
              <w:rPr>
                <w:rFonts w:ascii="Times New Roman" w:hAnsi="Times New Roman"/>
              </w:rPr>
              <w:t xml:space="preserve">лекция/ 16 недель/ </w:t>
            </w:r>
            <w:r w:rsidR="00F33637" w:rsidRPr="004B627F">
              <w:rPr>
                <w:rFonts w:ascii="Times New Roman" w:hAnsi="Times New Roman"/>
                <w:b/>
              </w:rPr>
              <w:t xml:space="preserve">ауд. 602, Швейная </w:t>
            </w:r>
            <w:proofErr w:type="spellStart"/>
            <w:r w:rsidR="00F33637" w:rsidRPr="004B627F">
              <w:rPr>
                <w:rFonts w:ascii="Times New Roman" w:hAnsi="Times New Roman"/>
                <w:b/>
              </w:rPr>
              <w:t>ф-ка</w:t>
            </w:r>
            <w:proofErr w:type="spellEnd"/>
            <w:r w:rsidR="00F33637" w:rsidRPr="004B627F">
              <w:rPr>
                <w:rFonts w:ascii="Times New Roman" w:hAnsi="Times New Roman"/>
                <w:b/>
              </w:rPr>
              <w:t>, ул. Февральская, 54</w:t>
            </w:r>
          </w:p>
        </w:tc>
      </w:tr>
      <w:tr w:rsidR="00925032" w:rsidTr="00AA4C73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925032" w:rsidRDefault="00925032"/>
        </w:tc>
        <w:tc>
          <w:tcPr>
            <w:tcW w:w="21892" w:type="dxa"/>
            <w:gridSpan w:val="2"/>
            <w:tcBorders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925032" w:rsidRPr="00DA7451" w:rsidRDefault="00925032" w:rsidP="00717179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E2154D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E2154D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925032" w:rsidRDefault="00925032" w:rsidP="00717179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/>
              </w:rPr>
              <w:t xml:space="preserve">занятие/ 9 недель/ </w:t>
            </w:r>
            <w:r>
              <w:rPr>
                <w:rFonts w:ascii="Times New Roman" w:hAnsi="Times New Roman"/>
                <w:b/>
              </w:rPr>
              <w:t>ауд. Спортивный зал, УК 1</w:t>
            </w:r>
          </w:p>
        </w:tc>
      </w:tr>
      <w:tr w:rsidR="00925032" w:rsidTr="006136D0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925032" w:rsidRDefault="00925032"/>
        </w:tc>
        <w:tc>
          <w:tcPr>
            <w:tcW w:w="21892" w:type="dxa"/>
            <w:gridSpan w:val="2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925032" w:rsidRDefault="00925032" w:rsidP="00E2154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Pr="00717179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- 16</w:t>
            </w:r>
            <w:r w:rsidRPr="00717179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925032" w:rsidRDefault="00925032" w:rsidP="008A7FB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 xml:space="preserve">История (история России, всеобщая история/ </w:t>
            </w:r>
            <w:r>
              <w:rPr>
                <w:rFonts w:ascii="Times New Roman" w:hAnsi="Times New Roman"/>
              </w:rPr>
              <w:t>лекция/ 15 недель</w:t>
            </w:r>
            <w:r w:rsidRPr="00E16FEF">
              <w:rPr>
                <w:rFonts w:ascii="Times New Roman" w:hAnsi="Times New Roman"/>
              </w:rPr>
              <w:t xml:space="preserve">/ </w:t>
            </w:r>
            <w:r w:rsidRPr="00E16FEF">
              <w:rPr>
                <w:rFonts w:ascii="Times New Roman" w:hAnsi="Times New Roman"/>
                <w:b/>
              </w:rPr>
              <w:t xml:space="preserve">ауд. </w:t>
            </w:r>
            <w:r w:rsidR="008A7FBB" w:rsidRPr="00E16FEF">
              <w:rPr>
                <w:rFonts w:ascii="Times New Roman" w:hAnsi="Times New Roman"/>
                <w:b/>
              </w:rPr>
              <w:t>10</w:t>
            </w:r>
            <w:r w:rsidRPr="00E16FEF">
              <w:rPr>
                <w:rFonts w:ascii="Times New Roman" w:hAnsi="Times New Roman"/>
                <w:b/>
              </w:rPr>
              <w:t>, УК 5</w:t>
            </w:r>
            <w:proofErr w:type="gramEnd"/>
          </w:p>
        </w:tc>
      </w:tr>
      <w:tr w:rsidR="00925032" w:rsidTr="00925032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925032" w:rsidRDefault="00925032"/>
        </w:tc>
        <w:tc>
          <w:tcPr>
            <w:tcW w:w="10946" w:type="dxa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925032" w:rsidRDefault="00925032" w:rsidP="00717179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>
              <w:rPr>
                <w:rFonts w:ascii="Times New Roman" w:hAnsi="Times New Roman"/>
                <w:b/>
                <w:vertAlign w:val="superscript"/>
              </w:rPr>
              <w:t>1</w:t>
            </w:r>
            <w:r w:rsidRPr="00717179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17</w:t>
            </w:r>
            <w:r>
              <w:rPr>
                <w:rFonts w:ascii="Times New Roman" w:hAnsi="Times New Roman"/>
                <w:b/>
                <w:vertAlign w:val="superscript"/>
              </w:rPr>
              <w:t>5</w:t>
            </w:r>
            <w:r w:rsidRPr="00717179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925032" w:rsidRPr="00717179" w:rsidRDefault="00925032" w:rsidP="00DF4FB1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История (история России, всеобщая история/ </w:t>
            </w:r>
            <w:r w:rsidRPr="00717179">
              <w:rPr>
                <w:rFonts w:ascii="Times New Roman" w:hAnsi="Times New Roman"/>
              </w:rPr>
              <w:t>занятие</w:t>
            </w:r>
            <w:r w:rsidRPr="00E16FEF">
              <w:rPr>
                <w:rFonts w:ascii="Times New Roman" w:hAnsi="Times New Roman"/>
              </w:rPr>
              <w:t xml:space="preserve">/ </w:t>
            </w:r>
            <w:r w:rsidRPr="00E16FEF">
              <w:rPr>
                <w:rFonts w:ascii="Times New Roman" w:hAnsi="Times New Roman"/>
                <w:b/>
              </w:rPr>
              <w:t xml:space="preserve">ауд. </w:t>
            </w:r>
            <w:r w:rsidR="00DF4FB1" w:rsidRPr="00E16FEF">
              <w:rPr>
                <w:rFonts w:ascii="Times New Roman" w:hAnsi="Times New Roman"/>
                <w:b/>
              </w:rPr>
              <w:t>10</w:t>
            </w:r>
            <w:r w:rsidRPr="00E16FEF">
              <w:rPr>
                <w:rFonts w:ascii="Times New Roman" w:hAnsi="Times New Roman"/>
                <w:b/>
              </w:rPr>
              <w:t>, УК 5</w:t>
            </w:r>
            <w:proofErr w:type="gramStart"/>
            <w:r w:rsidRPr="00E16FEF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6E0C61" w:rsidRPr="006E0C61">
              <w:rPr>
                <w:rFonts w:ascii="Times New Roman" w:hAnsi="Times New Roman"/>
                <w:shd w:val="clear" w:color="auto" w:fill="92D050"/>
              </w:rPr>
              <w:t>Д</w:t>
            </w:r>
            <w:proofErr w:type="gramEnd"/>
            <w:r w:rsidR="006E0C61" w:rsidRPr="006E0C61">
              <w:rPr>
                <w:rFonts w:ascii="Times New Roman" w:hAnsi="Times New Roman"/>
                <w:shd w:val="clear" w:color="auto" w:fill="92D050"/>
              </w:rPr>
              <w:t xml:space="preserve">оц. </w:t>
            </w:r>
            <w:proofErr w:type="spellStart"/>
            <w:r w:rsidR="006E0C61" w:rsidRPr="006E0C61">
              <w:rPr>
                <w:rFonts w:ascii="Times New Roman" w:hAnsi="Times New Roman"/>
                <w:shd w:val="clear" w:color="auto" w:fill="92D050"/>
              </w:rPr>
              <w:t>Толчинская</w:t>
            </w:r>
            <w:proofErr w:type="spellEnd"/>
            <w:r w:rsidR="006E0C61" w:rsidRPr="006E0C61">
              <w:rPr>
                <w:rFonts w:ascii="Times New Roman" w:hAnsi="Times New Roman"/>
                <w:shd w:val="clear" w:color="auto" w:fill="92D050"/>
              </w:rPr>
              <w:t xml:space="preserve"> Т.И.</w:t>
            </w:r>
          </w:p>
        </w:tc>
        <w:tc>
          <w:tcPr>
            <w:tcW w:w="10946" w:type="dxa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414B71" w:rsidRDefault="00414B71" w:rsidP="00414B7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>
              <w:rPr>
                <w:rFonts w:ascii="Times New Roman" w:hAnsi="Times New Roman"/>
                <w:b/>
                <w:vertAlign w:val="superscript"/>
              </w:rPr>
              <w:t>1</w:t>
            </w:r>
            <w:r w:rsidRPr="00717179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17</w:t>
            </w:r>
            <w:r>
              <w:rPr>
                <w:rFonts w:ascii="Times New Roman" w:hAnsi="Times New Roman"/>
                <w:b/>
                <w:vertAlign w:val="superscript"/>
              </w:rPr>
              <w:t>5</w:t>
            </w:r>
            <w:r w:rsidRPr="00717179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925032" w:rsidRDefault="00414B71" w:rsidP="00414B7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История (история России, всеобщая история/ </w:t>
            </w:r>
            <w:r w:rsidRPr="00717179">
              <w:rPr>
                <w:rFonts w:ascii="Times New Roman" w:hAnsi="Times New Roman"/>
              </w:rPr>
              <w:t>занятие/</w:t>
            </w:r>
            <w:r>
              <w:rPr>
                <w:rFonts w:ascii="Times New Roman" w:hAnsi="Times New Roman"/>
              </w:rPr>
              <w:t xml:space="preserve"> </w:t>
            </w:r>
            <w:r w:rsidR="00DF4FB1">
              <w:rPr>
                <w:rFonts w:ascii="Times New Roman" w:hAnsi="Times New Roman"/>
                <w:b/>
              </w:rPr>
              <w:t>ауд. 10</w:t>
            </w:r>
            <w:r>
              <w:rPr>
                <w:rFonts w:ascii="Times New Roman" w:hAnsi="Times New Roman"/>
                <w:b/>
              </w:rPr>
              <w:t>, УК 5</w:t>
            </w:r>
            <w:proofErr w:type="gramStart"/>
            <w:r>
              <w:rPr>
                <w:rFonts w:ascii="Times New Roman" w:hAnsi="Times New Roman"/>
                <w:b/>
              </w:rPr>
              <w:t xml:space="preserve">/ </w:t>
            </w:r>
            <w:r w:rsidR="006E0C61" w:rsidRPr="006E0C61">
              <w:rPr>
                <w:rFonts w:ascii="Times New Roman" w:hAnsi="Times New Roman"/>
                <w:shd w:val="clear" w:color="auto" w:fill="92D050"/>
              </w:rPr>
              <w:t>Д</w:t>
            </w:r>
            <w:proofErr w:type="gramEnd"/>
            <w:r w:rsidR="006E0C61" w:rsidRPr="006E0C61">
              <w:rPr>
                <w:rFonts w:ascii="Times New Roman" w:hAnsi="Times New Roman"/>
                <w:shd w:val="clear" w:color="auto" w:fill="92D050"/>
              </w:rPr>
              <w:t xml:space="preserve">оц. </w:t>
            </w:r>
            <w:proofErr w:type="spellStart"/>
            <w:r w:rsidR="006E0C61" w:rsidRPr="006E0C61">
              <w:rPr>
                <w:rFonts w:ascii="Times New Roman" w:hAnsi="Times New Roman"/>
                <w:shd w:val="clear" w:color="auto" w:fill="92D050"/>
              </w:rPr>
              <w:t>Толчинская</w:t>
            </w:r>
            <w:proofErr w:type="spellEnd"/>
            <w:r w:rsidR="006E0C61" w:rsidRPr="006E0C61">
              <w:rPr>
                <w:rFonts w:ascii="Times New Roman" w:hAnsi="Times New Roman"/>
                <w:shd w:val="clear" w:color="auto" w:fill="92D050"/>
              </w:rPr>
              <w:t xml:space="preserve"> Т.И.</w:t>
            </w:r>
          </w:p>
        </w:tc>
      </w:tr>
      <w:tr w:rsidR="00925032" w:rsidTr="00925032">
        <w:tc>
          <w:tcPr>
            <w:tcW w:w="61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925032" w:rsidRDefault="00925032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1094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925032" w:rsidRPr="00DA7451" w:rsidRDefault="0092503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485FFE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485FFE">
              <w:rPr>
                <w:rFonts w:ascii="Times New Roman" w:hAnsi="Times New Roman"/>
                <w:b/>
                <w:vertAlign w:val="superscript"/>
              </w:rPr>
              <w:t>30</w:t>
            </w:r>
          </w:p>
          <w:p w:rsidR="00925032" w:rsidRPr="00485FFE" w:rsidRDefault="00925032" w:rsidP="00380B0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Математический анализ/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380B03" w:rsidRPr="004B627F">
              <w:rPr>
                <w:rFonts w:ascii="Times New Roman" w:hAnsi="Times New Roman"/>
                <w:b/>
              </w:rPr>
              <w:t xml:space="preserve">ауд. 603, </w:t>
            </w:r>
            <w:proofErr w:type="gramStart"/>
            <w:r w:rsidR="00380B03" w:rsidRPr="004B627F">
              <w:rPr>
                <w:rFonts w:ascii="Times New Roman" w:hAnsi="Times New Roman"/>
                <w:b/>
              </w:rPr>
              <w:t>Швейная</w:t>
            </w:r>
            <w:proofErr w:type="gramEnd"/>
            <w:r w:rsidR="00380B03" w:rsidRPr="004B627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380B03" w:rsidRPr="004B627F">
              <w:rPr>
                <w:rFonts w:ascii="Times New Roman" w:hAnsi="Times New Roman"/>
                <w:b/>
              </w:rPr>
              <w:t>ф-ка</w:t>
            </w:r>
            <w:proofErr w:type="spellEnd"/>
            <w:r w:rsidR="00380B03" w:rsidRPr="004B627F">
              <w:rPr>
                <w:rFonts w:ascii="Times New Roman" w:hAnsi="Times New Roman"/>
                <w:b/>
              </w:rPr>
              <w:t>, ул. Февральская, 54</w:t>
            </w:r>
            <w:r w:rsidR="00380B03">
              <w:rPr>
                <w:rFonts w:ascii="Times New Roman" w:hAnsi="Times New Roman"/>
                <w:b/>
              </w:rPr>
              <w:t xml:space="preserve">/ </w:t>
            </w:r>
            <w:r w:rsidR="00380B03">
              <w:rPr>
                <w:rFonts w:ascii="Times New Roman" w:hAnsi="Times New Roman"/>
              </w:rPr>
              <w:t>П.</w:t>
            </w:r>
          </w:p>
        </w:tc>
        <w:tc>
          <w:tcPr>
            <w:tcW w:w="1094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D91FB3" w:rsidRPr="00DA7451" w:rsidRDefault="0047744B" w:rsidP="00D91FB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47744B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47744B">
              <w:rPr>
                <w:rFonts w:ascii="Times New Roman" w:hAnsi="Times New Roman"/>
                <w:b/>
                <w:vertAlign w:val="superscript"/>
              </w:rPr>
              <w:t>30</w:t>
            </w:r>
          </w:p>
          <w:p w:rsidR="00925032" w:rsidRDefault="00D91FB3" w:rsidP="00D91FB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Механика, электричество/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0121DB" w:rsidRPr="004B627F">
              <w:rPr>
                <w:rFonts w:ascii="Times New Roman" w:hAnsi="Times New Roman"/>
                <w:b/>
              </w:rPr>
              <w:t xml:space="preserve">ауд. 604, Швейная </w:t>
            </w:r>
            <w:proofErr w:type="spellStart"/>
            <w:r w:rsidR="000121DB" w:rsidRPr="004B627F">
              <w:rPr>
                <w:rFonts w:ascii="Times New Roman" w:hAnsi="Times New Roman"/>
                <w:b/>
              </w:rPr>
              <w:t>ф-ка</w:t>
            </w:r>
            <w:proofErr w:type="spellEnd"/>
            <w:r w:rsidR="000121DB" w:rsidRPr="004B627F">
              <w:rPr>
                <w:rFonts w:ascii="Times New Roman" w:hAnsi="Times New Roman"/>
                <w:b/>
              </w:rPr>
              <w:t>, ул. Февральская, 54</w:t>
            </w:r>
            <w:r w:rsidR="000121DB">
              <w:rPr>
                <w:rFonts w:ascii="Times New Roman" w:hAnsi="Times New Roman"/>
                <w:b/>
              </w:rPr>
              <w:t xml:space="preserve">/ </w:t>
            </w:r>
            <w:r w:rsidR="000121DB">
              <w:rPr>
                <w:rFonts w:ascii="Times New Roman" w:hAnsi="Times New Roman"/>
              </w:rPr>
              <w:t>П.</w:t>
            </w:r>
          </w:p>
        </w:tc>
      </w:tr>
      <w:tr w:rsidR="00925032" w:rsidTr="00244D63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925032" w:rsidRDefault="00925032"/>
        </w:tc>
        <w:tc>
          <w:tcPr>
            <w:tcW w:w="21892" w:type="dxa"/>
            <w:gridSpan w:val="2"/>
            <w:tcBorders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925032" w:rsidRPr="00DA7451" w:rsidRDefault="0092503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8B7BCB">
              <w:rPr>
                <w:rFonts w:ascii="Times New Roman" w:hAnsi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8B7BCB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925032" w:rsidRDefault="0092503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Механика, электричество/</w:t>
            </w:r>
            <w:r>
              <w:rPr>
                <w:rFonts w:ascii="Times New Roman" w:hAnsi="Times New Roman"/>
              </w:rPr>
              <w:t xml:space="preserve">лекция/ 7 недель/ </w:t>
            </w:r>
            <w:r w:rsidR="00B14026" w:rsidRPr="004B627F">
              <w:rPr>
                <w:rFonts w:ascii="Times New Roman" w:hAnsi="Times New Roman"/>
                <w:b/>
              </w:rPr>
              <w:t xml:space="preserve">ауд. 603, Швейная </w:t>
            </w:r>
            <w:proofErr w:type="spellStart"/>
            <w:r w:rsidR="00B14026" w:rsidRPr="004B627F">
              <w:rPr>
                <w:rFonts w:ascii="Times New Roman" w:hAnsi="Times New Roman"/>
                <w:b/>
              </w:rPr>
              <w:t>ф-ка</w:t>
            </w:r>
            <w:proofErr w:type="spellEnd"/>
            <w:r w:rsidR="00B14026" w:rsidRPr="004B627F">
              <w:rPr>
                <w:rFonts w:ascii="Times New Roman" w:hAnsi="Times New Roman"/>
                <w:b/>
              </w:rPr>
              <w:t>, ул. Февральская, 54</w:t>
            </w:r>
          </w:p>
        </w:tc>
      </w:tr>
      <w:tr w:rsidR="00925032" w:rsidTr="00582BE1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925032" w:rsidRDefault="00925032"/>
        </w:tc>
        <w:tc>
          <w:tcPr>
            <w:tcW w:w="21892" w:type="dxa"/>
            <w:gridSpan w:val="2"/>
            <w:tcBorders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925032" w:rsidRDefault="0092503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Pr="00CA7401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– 15</w:t>
            </w:r>
            <w:r w:rsidRPr="00CA7401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925032" w:rsidRDefault="0092503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История медицины/ </w:t>
            </w:r>
            <w:r>
              <w:rPr>
                <w:rFonts w:ascii="Times New Roman" w:hAnsi="Times New Roman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</w:rPr>
              <w:t>ауд. 14, УК 5</w:t>
            </w:r>
          </w:p>
        </w:tc>
      </w:tr>
      <w:tr w:rsidR="00925032" w:rsidTr="00925032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auto"/>
              <w:right w:val="single" w:sz="12" w:space="0" w:color="000000"/>
            </w:tcBorders>
            <w:textDirection w:val="btLr"/>
          </w:tcPr>
          <w:p w:rsidR="00925032" w:rsidRDefault="00925032"/>
        </w:tc>
        <w:tc>
          <w:tcPr>
            <w:tcW w:w="10946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shd w:val="clear" w:color="auto" w:fill="auto"/>
          </w:tcPr>
          <w:p w:rsidR="00925032" w:rsidRDefault="00925032" w:rsidP="00CA740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>
              <w:rPr>
                <w:rFonts w:ascii="Times New Roman" w:hAnsi="Times New Roman"/>
                <w:b/>
                <w:vertAlign w:val="superscript"/>
              </w:rPr>
              <w:t>0</w:t>
            </w:r>
            <w:r w:rsidRPr="00CA7401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17</w:t>
            </w:r>
            <w:r>
              <w:rPr>
                <w:rFonts w:ascii="Times New Roman" w:hAnsi="Times New Roman"/>
                <w:b/>
                <w:vertAlign w:val="superscript"/>
              </w:rPr>
              <w:t>4</w:t>
            </w:r>
            <w:r w:rsidRPr="00CA7401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925032" w:rsidRPr="00CA7401" w:rsidRDefault="00925032" w:rsidP="00834C75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История медицины/ </w:t>
            </w:r>
            <w:r>
              <w:rPr>
                <w:rFonts w:ascii="Times New Roman" w:hAnsi="Times New Roman"/>
              </w:rPr>
              <w:t>занятие</w:t>
            </w:r>
            <w:r w:rsidRPr="00E16FEF">
              <w:rPr>
                <w:rFonts w:ascii="Times New Roman" w:hAnsi="Times New Roman"/>
              </w:rPr>
              <w:t xml:space="preserve">/ </w:t>
            </w:r>
            <w:r w:rsidRPr="00E16FEF">
              <w:rPr>
                <w:rFonts w:ascii="Times New Roman" w:hAnsi="Times New Roman"/>
                <w:b/>
              </w:rPr>
              <w:t>ауд. 1</w:t>
            </w:r>
            <w:r w:rsidR="00834C75" w:rsidRPr="00E16FEF">
              <w:rPr>
                <w:rFonts w:ascii="Times New Roman" w:hAnsi="Times New Roman"/>
                <w:b/>
              </w:rPr>
              <w:t>0</w:t>
            </w:r>
            <w:r w:rsidRPr="00E16FEF">
              <w:rPr>
                <w:rFonts w:ascii="Times New Roman" w:hAnsi="Times New Roman"/>
                <w:b/>
              </w:rPr>
              <w:t>, УК 5</w:t>
            </w:r>
            <w:proofErr w:type="gramStart"/>
            <w:r w:rsidRPr="00E16FEF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E43AB8" w:rsidRPr="006E0C61">
              <w:rPr>
                <w:rFonts w:ascii="Times New Roman" w:hAnsi="Times New Roman"/>
                <w:shd w:val="clear" w:color="auto" w:fill="92D050"/>
              </w:rPr>
              <w:t>Д</w:t>
            </w:r>
            <w:proofErr w:type="gramEnd"/>
            <w:r w:rsidR="00E43AB8" w:rsidRPr="006E0C61">
              <w:rPr>
                <w:rFonts w:ascii="Times New Roman" w:hAnsi="Times New Roman"/>
                <w:shd w:val="clear" w:color="auto" w:fill="92D050"/>
              </w:rPr>
              <w:t xml:space="preserve">оц. </w:t>
            </w:r>
            <w:proofErr w:type="spellStart"/>
            <w:r w:rsidR="00E43AB8" w:rsidRPr="006E0C61">
              <w:rPr>
                <w:rFonts w:ascii="Times New Roman" w:hAnsi="Times New Roman"/>
                <w:shd w:val="clear" w:color="auto" w:fill="92D050"/>
              </w:rPr>
              <w:t>Толчинская</w:t>
            </w:r>
            <w:proofErr w:type="spellEnd"/>
            <w:r w:rsidR="00E43AB8" w:rsidRPr="006E0C61">
              <w:rPr>
                <w:rFonts w:ascii="Times New Roman" w:hAnsi="Times New Roman"/>
                <w:shd w:val="clear" w:color="auto" w:fill="92D050"/>
              </w:rPr>
              <w:t xml:space="preserve"> Т.И.</w:t>
            </w:r>
          </w:p>
        </w:tc>
        <w:tc>
          <w:tcPr>
            <w:tcW w:w="10946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</w:tcPr>
          <w:p w:rsidR="00834C75" w:rsidRDefault="00834C75" w:rsidP="00834C7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>
              <w:rPr>
                <w:rFonts w:ascii="Times New Roman" w:hAnsi="Times New Roman"/>
                <w:b/>
                <w:vertAlign w:val="superscript"/>
              </w:rPr>
              <w:t>0</w:t>
            </w:r>
            <w:r w:rsidRPr="00CA7401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17</w:t>
            </w:r>
            <w:r>
              <w:rPr>
                <w:rFonts w:ascii="Times New Roman" w:hAnsi="Times New Roman"/>
                <w:b/>
                <w:vertAlign w:val="superscript"/>
              </w:rPr>
              <w:t>4</w:t>
            </w:r>
            <w:r w:rsidRPr="00CA7401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925032" w:rsidRDefault="00834C75" w:rsidP="00834C7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История медицины/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>ауд. 10, УК 5</w:t>
            </w:r>
            <w:proofErr w:type="gramStart"/>
            <w:r>
              <w:rPr>
                <w:rFonts w:ascii="Times New Roman" w:hAnsi="Times New Roman"/>
                <w:b/>
              </w:rPr>
              <w:t xml:space="preserve">/ </w:t>
            </w:r>
            <w:r w:rsidR="00E43AB8" w:rsidRPr="006E0C61">
              <w:rPr>
                <w:rFonts w:ascii="Times New Roman" w:hAnsi="Times New Roman"/>
                <w:shd w:val="clear" w:color="auto" w:fill="92D050"/>
              </w:rPr>
              <w:t>Д</w:t>
            </w:r>
            <w:proofErr w:type="gramEnd"/>
            <w:r w:rsidR="00E43AB8" w:rsidRPr="006E0C61">
              <w:rPr>
                <w:rFonts w:ascii="Times New Roman" w:hAnsi="Times New Roman"/>
                <w:shd w:val="clear" w:color="auto" w:fill="92D050"/>
              </w:rPr>
              <w:t xml:space="preserve">оц. </w:t>
            </w:r>
            <w:proofErr w:type="spellStart"/>
            <w:r w:rsidR="00E43AB8" w:rsidRPr="006E0C61">
              <w:rPr>
                <w:rFonts w:ascii="Times New Roman" w:hAnsi="Times New Roman"/>
                <w:shd w:val="clear" w:color="auto" w:fill="92D050"/>
              </w:rPr>
              <w:t>Толчинская</w:t>
            </w:r>
            <w:proofErr w:type="spellEnd"/>
            <w:r w:rsidR="00E43AB8" w:rsidRPr="006E0C61">
              <w:rPr>
                <w:rFonts w:ascii="Times New Roman" w:hAnsi="Times New Roman"/>
                <w:shd w:val="clear" w:color="auto" w:fill="92D050"/>
              </w:rPr>
              <w:t xml:space="preserve"> Т.И.</w:t>
            </w:r>
          </w:p>
        </w:tc>
      </w:tr>
      <w:tr w:rsidR="008E7BC9" w:rsidTr="008E7BC9">
        <w:tc>
          <w:tcPr>
            <w:tcW w:w="613" w:type="dxa"/>
            <w:vMerge w:val="restart"/>
            <w:tcBorders>
              <w:top w:val="single" w:sz="18" w:space="0" w:color="auto"/>
              <w:left w:val="single" w:sz="12" w:space="0" w:color="000000"/>
              <w:right w:val="single" w:sz="12" w:space="0" w:color="000000"/>
            </w:tcBorders>
            <w:textDirection w:val="btLr"/>
          </w:tcPr>
          <w:p w:rsidR="008E7BC9" w:rsidRDefault="008E7BC9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892" w:type="dxa"/>
            <w:gridSpan w:val="2"/>
            <w:tcBorders>
              <w:top w:val="single" w:sz="18" w:space="0" w:color="auto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8E7BC9" w:rsidRPr="00DA7451" w:rsidRDefault="008E7BC9" w:rsidP="008E7BC9">
            <w:pPr>
              <w:jc w:val="center"/>
              <w:rPr>
                <w:rFonts w:ascii="Times New Roman" w:hAnsi="Times New Roman"/>
                <w:b/>
              </w:rPr>
            </w:pPr>
            <w:r w:rsidRPr="008E7BC9">
              <w:rPr>
                <w:rFonts w:ascii="Times New Roman" w:hAnsi="Times New Roman"/>
                <w:b/>
                <w:shd w:val="clear" w:color="auto" w:fill="92D050"/>
              </w:rPr>
              <w:t>08</w:t>
            </w:r>
            <w:r w:rsidRPr="008E7BC9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00</w:t>
            </w:r>
            <w:r w:rsidRPr="008E7BC9">
              <w:rPr>
                <w:rFonts w:ascii="Times New Roman" w:hAnsi="Times New Roman"/>
                <w:b/>
                <w:shd w:val="clear" w:color="auto" w:fill="92D050"/>
              </w:rPr>
              <w:t xml:space="preserve"> - 09</w:t>
            </w:r>
            <w:r w:rsidRPr="008E7BC9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40</w:t>
            </w:r>
          </w:p>
          <w:p w:rsidR="008E7BC9" w:rsidRPr="00DA7451" w:rsidRDefault="008E7BC9" w:rsidP="008E7BC9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Морфология: анатомия человека, гистология, цитология/ </w:t>
            </w:r>
            <w:r>
              <w:rPr>
                <w:rFonts w:ascii="Times New Roman" w:hAnsi="Times New Roman"/>
              </w:rPr>
              <w:t xml:space="preserve">лекция/ 10 недель/ </w:t>
            </w:r>
            <w:r w:rsidRPr="00FC29F0">
              <w:rPr>
                <w:rFonts w:ascii="Times New Roman" w:hAnsi="Times New Roman"/>
                <w:b/>
                <w:shd w:val="clear" w:color="auto" w:fill="92D050"/>
              </w:rPr>
              <w:t>ауд. Лекционный зал №204, УК 4</w:t>
            </w:r>
          </w:p>
        </w:tc>
      </w:tr>
      <w:tr w:rsidR="00925032" w:rsidTr="00840699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925032" w:rsidRDefault="00925032"/>
        </w:tc>
        <w:tc>
          <w:tcPr>
            <w:tcW w:w="21892" w:type="dxa"/>
            <w:gridSpan w:val="2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925032" w:rsidRPr="00DA7451" w:rsidRDefault="00925032" w:rsidP="00834BF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087AA2">
              <w:rPr>
                <w:rFonts w:ascii="Times New Roman" w:hAnsi="Times New Roman"/>
                <w:b/>
                <w:shd w:val="clear" w:color="auto" w:fill="92D050"/>
              </w:rPr>
              <w:t>10</w:t>
            </w:r>
            <w:r w:rsidR="00087AA2" w:rsidRPr="00087AA2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1</w:t>
            </w:r>
            <w:r w:rsidRPr="00087AA2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  <w:r w:rsidRPr="00087AA2">
              <w:rPr>
                <w:rFonts w:ascii="Times New Roman" w:hAnsi="Times New Roman"/>
                <w:b/>
                <w:shd w:val="clear" w:color="auto" w:fill="92D050"/>
              </w:rPr>
              <w:t xml:space="preserve"> – 11</w:t>
            </w:r>
            <w:r w:rsidR="00087AA2" w:rsidRPr="00087AA2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5</w:t>
            </w:r>
            <w:r w:rsidRPr="00087AA2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</w:p>
          <w:p w:rsidR="00925032" w:rsidRDefault="00925032" w:rsidP="004A39B8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Основы российской государственности/ </w:t>
            </w:r>
            <w:r>
              <w:rPr>
                <w:rFonts w:ascii="Times New Roman" w:hAnsi="Times New Roman"/>
              </w:rPr>
              <w:t>лекция/ 9 недель</w:t>
            </w:r>
            <w:r w:rsidRPr="00E16FEF">
              <w:rPr>
                <w:rFonts w:ascii="Times New Roman" w:hAnsi="Times New Roman"/>
              </w:rPr>
              <w:t xml:space="preserve">/ </w:t>
            </w:r>
            <w:r w:rsidRPr="00E16FEF">
              <w:rPr>
                <w:rFonts w:ascii="Times New Roman" w:hAnsi="Times New Roman"/>
                <w:b/>
              </w:rPr>
              <w:t>ауд. 1</w:t>
            </w:r>
            <w:r w:rsidR="004A39B8" w:rsidRPr="00E16FEF">
              <w:rPr>
                <w:rFonts w:ascii="Times New Roman" w:hAnsi="Times New Roman"/>
                <w:b/>
              </w:rPr>
              <w:t>0</w:t>
            </w:r>
            <w:r w:rsidRPr="00E16FEF">
              <w:rPr>
                <w:rFonts w:ascii="Times New Roman" w:hAnsi="Times New Roman"/>
                <w:b/>
              </w:rPr>
              <w:t>, УК 5</w:t>
            </w:r>
          </w:p>
        </w:tc>
      </w:tr>
      <w:tr w:rsidR="00925032" w:rsidTr="00925032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925032" w:rsidRDefault="00925032"/>
        </w:tc>
        <w:tc>
          <w:tcPr>
            <w:tcW w:w="10946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25032" w:rsidRPr="00DA7451" w:rsidRDefault="00925032" w:rsidP="00472E3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087AA2">
              <w:rPr>
                <w:rFonts w:ascii="Times New Roman" w:hAnsi="Times New Roman"/>
                <w:b/>
                <w:shd w:val="clear" w:color="auto" w:fill="92D050"/>
              </w:rPr>
              <w:t>1</w:t>
            </w:r>
            <w:r w:rsidR="00087AA2" w:rsidRPr="00087AA2">
              <w:rPr>
                <w:rFonts w:ascii="Times New Roman" w:hAnsi="Times New Roman"/>
                <w:b/>
                <w:shd w:val="clear" w:color="auto" w:fill="92D050"/>
              </w:rPr>
              <w:t>2</w:t>
            </w:r>
            <w:r w:rsidR="00087AA2" w:rsidRPr="00087AA2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  <w:r w:rsidRPr="00087AA2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  <w:r w:rsidRPr="00087AA2">
              <w:rPr>
                <w:rFonts w:ascii="Times New Roman" w:hAnsi="Times New Roman"/>
                <w:b/>
                <w:shd w:val="clear" w:color="auto" w:fill="92D050"/>
              </w:rPr>
              <w:t xml:space="preserve"> – 13</w:t>
            </w:r>
            <w:r w:rsidR="00087AA2" w:rsidRPr="00087AA2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4</w:t>
            </w:r>
            <w:r w:rsidRPr="00087AA2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</w:p>
          <w:p w:rsidR="00925032" w:rsidRPr="00C07178" w:rsidRDefault="00925032" w:rsidP="004A39B8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Основы российской государственности/ </w:t>
            </w:r>
            <w:r>
              <w:rPr>
                <w:rFonts w:ascii="Times New Roman" w:hAnsi="Times New Roman"/>
              </w:rPr>
              <w:t>занятие</w:t>
            </w:r>
            <w:r w:rsidRPr="00E16FEF">
              <w:rPr>
                <w:rFonts w:ascii="Times New Roman" w:hAnsi="Times New Roman"/>
              </w:rPr>
              <w:t xml:space="preserve">/ </w:t>
            </w:r>
            <w:r w:rsidRPr="00E16FEF">
              <w:rPr>
                <w:rFonts w:ascii="Times New Roman" w:hAnsi="Times New Roman"/>
                <w:b/>
              </w:rPr>
              <w:t>ауд. 1</w:t>
            </w:r>
            <w:r w:rsidR="004A39B8" w:rsidRPr="00E16FEF">
              <w:rPr>
                <w:rFonts w:ascii="Times New Roman" w:hAnsi="Times New Roman"/>
                <w:b/>
              </w:rPr>
              <w:t>0</w:t>
            </w:r>
            <w:r w:rsidRPr="00E16FEF">
              <w:rPr>
                <w:rFonts w:ascii="Times New Roman" w:hAnsi="Times New Roman"/>
                <w:b/>
              </w:rPr>
              <w:t>, УК 5</w:t>
            </w:r>
            <w:proofErr w:type="gramStart"/>
            <w:r w:rsidRPr="00E16FEF">
              <w:rPr>
                <w:rFonts w:ascii="Times New Roman" w:hAnsi="Times New Roman"/>
                <w:b/>
              </w:rPr>
              <w:t xml:space="preserve">/ </w:t>
            </w:r>
            <w:r w:rsidR="00F20F61" w:rsidRPr="00F20F61">
              <w:rPr>
                <w:rFonts w:ascii="Times New Roman" w:hAnsi="Times New Roman"/>
                <w:shd w:val="clear" w:color="auto" w:fill="92D050"/>
              </w:rPr>
              <w:t>Д</w:t>
            </w:r>
            <w:proofErr w:type="gramEnd"/>
            <w:r w:rsidR="00F20F61" w:rsidRPr="00F20F61">
              <w:rPr>
                <w:rFonts w:ascii="Times New Roman" w:hAnsi="Times New Roman"/>
                <w:shd w:val="clear" w:color="auto" w:fill="92D050"/>
              </w:rPr>
              <w:t xml:space="preserve">оц. </w:t>
            </w:r>
            <w:proofErr w:type="spellStart"/>
            <w:r w:rsidR="00F20F61" w:rsidRPr="00F20F61">
              <w:rPr>
                <w:rFonts w:ascii="Times New Roman" w:hAnsi="Times New Roman"/>
                <w:shd w:val="clear" w:color="auto" w:fill="92D050"/>
              </w:rPr>
              <w:t>Слепенок</w:t>
            </w:r>
            <w:proofErr w:type="spellEnd"/>
            <w:r w:rsidR="00F20F61" w:rsidRPr="00F20F61">
              <w:rPr>
                <w:rFonts w:ascii="Times New Roman" w:hAnsi="Times New Roman"/>
                <w:shd w:val="clear" w:color="auto" w:fill="92D050"/>
              </w:rPr>
              <w:t xml:space="preserve"> Ю.Н.</w:t>
            </w:r>
          </w:p>
        </w:tc>
        <w:tc>
          <w:tcPr>
            <w:tcW w:w="10946" w:type="dxa"/>
            <w:tcBorders>
              <w:left w:val="single" w:sz="12" w:space="0" w:color="000000"/>
              <w:right w:val="single" w:sz="12" w:space="0" w:color="000000"/>
            </w:tcBorders>
          </w:tcPr>
          <w:p w:rsidR="004A39B8" w:rsidRPr="00DA7451" w:rsidRDefault="00087AA2" w:rsidP="004A39B8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087AA2">
              <w:rPr>
                <w:rFonts w:ascii="Times New Roman" w:hAnsi="Times New Roman"/>
                <w:b/>
                <w:shd w:val="clear" w:color="auto" w:fill="92D050"/>
              </w:rPr>
              <w:t>12</w:t>
            </w:r>
            <w:r w:rsidRPr="00087AA2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00</w:t>
            </w:r>
            <w:r w:rsidRPr="00087AA2">
              <w:rPr>
                <w:rFonts w:ascii="Times New Roman" w:hAnsi="Times New Roman"/>
                <w:b/>
                <w:shd w:val="clear" w:color="auto" w:fill="92D050"/>
              </w:rPr>
              <w:t xml:space="preserve"> – 13</w:t>
            </w:r>
            <w:r w:rsidRPr="00087AA2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40</w:t>
            </w:r>
          </w:p>
          <w:p w:rsidR="00925032" w:rsidRDefault="004A39B8" w:rsidP="004A39B8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Основы российской государственности/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>ауд. 10, УК 5</w:t>
            </w:r>
            <w:proofErr w:type="gramStart"/>
            <w:r>
              <w:rPr>
                <w:rFonts w:ascii="Times New Roman" w:hAnsi="Times New Roman"/>
                <w:b/>
              </w:rPr>
              <w:t xml:space="preserve">/ </w:t>
            </w:r>
            <w:r w:rsidR="00F20F61" w:rsidRPr="00F20F61">
              <w:rPr>
                <w:rFonts w:ascii="Times New Roman" w:hAnsi="Times New Roman"/>
                <w:shd w:val="clear" w:color="auto" w:fill="92D050"/>
              </w:rPr>
              <w:t>Д</w:t>
            </w:r>
            <w:proofErr w:type="gramEnd"/>
            <w:r w:rsidR="00F20F61" w:rsidRPr="00F20F61">
              <w:rPr>
                <w:rFonts w:ascii="Times New Roman" w:hAnsi="Times New Roman"/>
                <w:shd w:val="clear" w:color="auto" w:fill="92D050"/>
              </w:rPr>
              <w:t xml:space="preserve">оц. </w:t>
            </w:r>
            <w:proofErr w:type="spellStart"/>
            <w:r w:rsidR="00F20F61" w:rsidRPr="00F20F61">
              <w:rPr>
                <w:rFonts w:ascii="Times New Roman" w:hAnsi="Times New Roman"/>
                <w:shd w:val="clear" w:color="auto" w:fill="92D050"/>
              </w:rPr>
              <w:t>Слепенок</w:t>
            </w:r>
            <w:proofErr w:type="spellEnd"/>
            <w:r w:rsidR="00F20F61" w:rsidRPr="00F20F61">
              <w:rPr>
                <w:rFonts w:ascii="Times New Roman" w:hAnsi="Times New Roman"/>
                <w:shd w:val="clear" w:color="auto" w:fill="92D050"/>
              </w:rPr>
              <w:t xml:space="preserve"> Ю.Н.</w:t>
            </w:r>
          </w:p>
        </w:tc>
      </w:tr>
      <w:tr w:rsidR="00925032" w:rsidTr="00925032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925032" w:rsidRDefault="00925032"/>
        </w:tc>
        <w:tc>
          <w:tcPr>
            <w:tcW w:w="10946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25032" w:rsidRPr="00DA7451" w:rsidRDefault="00925032" w:rsidP="005269E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4B627F">
              <w:rPr>
                <w:rFonts w:ascii="Times New Roman" w:hAnsi="Times New Roman"/>
                <w:b/>
              </w:rPr>
              <w:t>14</w:t>
            </w:r>
            <w:r w:rsidR="00F72D4A" w:rsidRPr="004B627F">
              <w:rPr>
                <w:rFonts w:ascii="Times New Roman" w:hAnsi="Times New Roman"/>
                <w:b/>
                <w:vertAlign w:val="superscript"/>
              </w:rPr>
              <w:t>2</w:t>
            </w:r>
            <w:r w:rsidRPr="004B627F">
              <w:rPr>
                <w:rFonts w:ascii="Times New Roman" w:hAnsi="Times New Roman"/>
                <w:b/>
                <w:vertAlign w:val="superscript"/>
              </w:rPr>
              <w:t>0</w:t>
            </w:r>
            <w:r w:rsidRPr="004B627F">
              <w:rPr>
                <w:rFonts w:ascii="Times New Roman" w:hAnsi="Times New Roman"/>
                <w:b/>
              </w:rPr>
              <w:t xml:space="preserve"> </w:t>
            </w:r>
            <w:r w:rsidR="00F72D4A" w:rsidRPr="004B627F">
              <w:rPr>
                <w:rFonts w:ascii="Times New Roman" w:hAnsi="Times New Roman"/>
                <w:b/>
              </w:rPr>
              <w:t>–</w:t>
            </w:r>
            <w:r w:rsidRPr="004B627F">
              <w:rPr>
                <w:rFonts w:ascii="Times New Roman" w:hAnsi="Times New Roman"/>
                <w:b/>
              </w:rPr>
              <w:t xml:space="preserve"> 17</w:t>
            </w:r>
            <w:r w:rsidR="00F72D4A" w:rsidRPr="004B627F">
              <w:rPr>
                <w:rFonts w:ascii="Times New Roman" w:hAnsi="Times New Roman"/>
                <w:b/>
                <w:vertAlign w:val="superscript"/>
              </w:rPr>
              <w:t>4</w:t>
            </w:r>
            <w:r w:rsidRPr="004B627F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925032" w:rsidRPr="00256D0D" w:rsidRDefault="00925032" w:rsidP="00194E8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Механика, электричество/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194E83" w:rsidRPr="004B627F">
              <w:rPr>
                <w:rFonts w:ascii="Times New Roman" w:hAnsi="Times New Roman"/>
                <w:b/>
              </w:rPr>
              <w:t xml:space="preserve">ауд. 702, Швейная </w:t>
            </w:r>
            <w:proofErr w:type="spellStart"/>
            <w:r w:rsidR="00194E83" w:rsidRPr="004B627F">
              <w:rPr>
                <w:rFonts w:ascii="Times New Roman" w:hAnsi="Times New Roman"/>
                <w:b/>
              </w:rPr>
              <w:t>ф-ка</w:t>
            </w:r>
            <w:proofErr w:type="spellEnd"/>
            <w:r w:rsidR="00194E83" w:rsidRPr="004B627F">
              <w:rPr>
                <w:rFonts w:ascii="Times New Roman" w:hAnsi="Times New Roman"/>
                <w:b/>
              </w:rPr>
              <w:t>, ул. Февральская, 54</w:t>
            </w:r>
            <w:r w:rsidR="00194E83">
              <w:rPr>
                <w:rFonts w:ascii="Times New Roman" w:hAnsi="Times New Roman"/>
                <w:b/>
              </w:rPr>
              <w:t xml:space="preserve">/ </w:t>
            </w:r>
            <w:r w:rsidR="00194E83">
              <w:rPr>
                <w:rFonts w:ascii="Times New Roman" w:hAnsi="Times New Roman"/>
              </w:rPr>
              <w:t>П.</w:t>
            </w:r>
          </w:p>
        </w:tc>
        <w:tc>
          <w:tcPr>
            <w:tcW w:w="10946" w:type="dxa"/>
            <w:tcBorders>
              <w:left w:val="single" w:sz="12" w:space="0" w:color="000000"/>
              <w:right w:val="single" w:sz="12" w:space="0" w:color="000000"/>
            </w:tcBorders>
          </w:tcPr>
          <w:p w:rsidR="001515ED" w:rsidRPr="00072594" w:rsidRDefault="001515ED" w:rsidP="001515E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>
              <w:rPr>
                <w:rFonts w:ascii="Times New Roman" w:hAnsi="Times New Roman"/>
                <w:b/>
                <w:vertAlign w:val="superscript"/>
              </w:rPr>
              <w:t>1</w:t>
            </w:r>
            <w:r w:rsidRPr="002B591F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17</w:t>
            </w:r>
            <w:r>
              <w:rPr>
                <w:rFonts w:ascii="Times New Roman" w:hAnsi="Times New Roman"/>
                <w:b/>
                <w:vertAlign w:val="superscript"/>
              </w:rPr>
              <w:t>3</w:t>
            </w:r>
            <w:r w:rsidRPr="002B591F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925032" w:rsidRDefault="001515ED" w:rsidP="00EB592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Морфология: анатомия человека, гистология, цитология/ </w:t>
            </w:r>
            <w:r w:rsidRPr="00805642">
              <w:rPr>
                <w:rFonts w:ascii="Times New Roman" w:hAnsi="Times New Roman"/>
              </w:rPr>
              <w:t>занятие/</w:t>
            </w:r>
            <w:r>
              <w:rPr>
                <w:rFonts w:ascii="Times New Roman" w:hAnsi="Times New Roman"/>
                <w:b/>
              </w:rPr>
              <w:t xml:space="preserve"> ауд. 3</w:t>
            </w:r>
            <w:r w:rsidR="00EB5922">
              <w:rPr>
                <w:rFonts w:ascii="Times New Roman" w:hAnsi="Times New Roman"/>
                <w:b/>
              </w:rPr>
              <w:t>08</w:t>
            </w:r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133C10" w:rsidTr="00925032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133C10" w:rsidRDefault="00133C10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10946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133C10" w:rsidRDefault="00133C10" w:rsidP="00072594">
            <w:pPr>
              <w:contextualSpacing/>
              <w:jc w:val="center"/>
              <w:rPr>
                <w:rFonts w:ascii="Times New Roman" w:hAnsi="Times New Roman"/>
              </w:rPr>
            </w:pPr>
          </w:p>
          <w:p w:rsidR="00133C10" w:rsidRPr="00A509AE" w:rsidRDefault="00133C10" w:rsidP="00072594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946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133C10" w:rsidRDefault="00133C10" w:rsidP="00072594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133C10" w:rsidTr="00610708">
        <w:tc>
          <w:tcPr>
            <w:tcW w:w="613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133C10" w:rsidRDefault="00133C10"/>
        </w:tc>
        <w:tc>
          <w:tcPr>
            <w:tcW w:w="10946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133C10" w:rsidRPr="00A509AE" w:rsidRDefault="00133C10" w:rsidP="00F0037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A509AE">
              <w:rPr>
                <w:rFonts w:ascii="Times New Roman" w:hAnsi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</w:rPr>
              <w:t xml:space="preserve"> - </w:t>
            </w:r>
            <w:r w:rsidRPr="00A509AE">
              <w:rPr>
                <w:rFonts w:ascii="Times New Roman" w:hAnsi="Times New Roman"/>
                <w:b/>
              </w:rPr>
              <w:t>13</w:t>
            </w:r>
            <w:r w:rsidRPr="00A509AE">
              <w:rPr>
                <w:rFonts w:ascii="Times New Roman" w:hAnsi="Times New Roman"/>
                <w:b/>
                <w:vertAlign w:val="superscript"/>
              </w:rPr>
              <w:t>30</w:t>
            </w:r>
          </w:p>
          <w:p w:rsidR="00133C10" w:rsidRPr="00DA7451" w:rsidRDefault="00133C10" w:rsidP="00F0037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Латинский язык/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>ауд. 40, каф. Ин</w:t>
            </w:r>
            <w:proofErr w:type="gramStart"/>
            <w:r>
              <w:rPr>
                <w:rFonts w:ascii="Times New Roman" w:hAnsi="Times New Roman"/>
                <w:b/>
              </w:rPr>
              <w:t>.</w:t>
            </w:r>
            <w:proofErr w:type="gramEnd"/>
            <w:r>
              <w:rPr>
                <w:rFonts w:ascii="Times New Roman" w:hAnsi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</w:rPr>
              <w:t>я</w:t>
            </w:r>
            <w:proofErr w:type="gramEnd"/>
            <w:r>
              <w:rPr>
                <w:rFonts w:ascii="Times New Roman" w:hAnsi="Times New Roman"/>
                <w:b/>
              </w:rPr>
              <w:t xml:space="preserve">з./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946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</w:tcPr>
          <w:p w:rsidR="00133C10" w:rsidRPr="00DA7451" w:rsidRDefault="00133C10" w:rsidP="00F42E1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  <w:r w:rsidRPr="00F42E10">
              <w:rPr>
                <w:rFonts w:ascii="Times New Roman" w:hAnsi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</w:rPr>
              <w:t xml:space="preserve"> - 15</w:t>
            </w:r>
            <w:r w:rsidRPr="00F42E10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133C10" w:rsidRDefault="00133C10" w:rsidP="0068058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Иностранный язык/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>ауд. 53, каф. Ин</w:t>
            </w:r>
            <w:proofErr w:type="gramStart"/>
            <w:r>
              <w:rPr>
                <w:rFonts w:ascii="Times New Roman" w:hAnsi="Times New Roman"/>
                <w:b/>
              </w:rPr>
              <w:t>.</w:t>
            </w:r>
            <w:proofErr w:type="gramEnd"/>
            <w:r>
              <w:rPr>
                <w:rFonts w:ascii="Times New Roman" w:hAnsi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</w:rPr>
              <w:t>я</w:t>
            </w:r>
            <w:proofErr w:type="gramEnd"/>
            <w:r>
              <w:rPr>
                <w:rFonts w:ascii="Times New Roman" w:hAnsi="Times New Roman"/>
                <w:b/>
              </w:rPr>
              <w:t xml:space="preserve">з./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133C10" w:rsidTr="00610708">
        <w:tc>
          <w:tcPr>
            <w:tcW w:w="613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133C10" w:rsidRDefault="00133C10"/>
        </w:tc>
        <w:tc>
          <w:tcPr>
            <w:tcW w:w="109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133C10" w:rsidRPr="00DA7451" w:rsidRDefault="00133C10" w:rsidP="00F0037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  <w:r w:rsidRPr="000D17E5">
              <w:rPr>
                <w:rFonts w:ascii="Times New Roman" w:hAnsi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</w:rPr>
              <w:t xml:space="preserve"> - 17</w:t>
            </w:r>
            <w:r w:rsidRPr="000D17E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133C10" w:rsidRDefault="00133C10" w:rsidP="00F0037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Биология/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 315, УК 1/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9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133C10" w:rsidRPr="00DA7451" w:rsidRDefault="00133C10" w:rsidP="006611B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>
              <w:rPr>
                <w:rFonts w:ascii="Times New Roman" w:hAnsi="Times New Roman"/>
                <w:b/>
                <w:vertAlign w:val="superscript"/>
              </w:rPr>
              <w:t>2</w:t>
            </w:r>
            <w:r w:rsidRPr="000D17E5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18</w:t>
            </w:r>
            <w:r>
              <w:rPr>
                <w:rFonts w:ascii="Times New Roman" w:hAnsi="Times New Roman"/>
                <w:b/>
                <w:vertAlign w:val="superscript"/>
              </w:rPr>
              <w:t>4</w:t>
            </w:r>
            <w:r w:rsidRPr="000D17E5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133C10" w:rsidRDefault="00133C10" w:rsidP="006611B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Биология/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 214, УК 1/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133C10" w:rsidTr="00610708">
        <w:tc>
          <w:tcPr>
            <w:tcW w:w="613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133C10" w:rsidRDefault="00133C10"/>
        </w:tc>
        <w:tc>
          <w:tcPr>
            <w:tcW w:w="10946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133C10" w:rsidRDefault="00133C10" w:rsidP="00F0037A">
            <w:pPr>
              <w:jc w:val="center"/>
              <w:rPr>
                <w:rFonts w:ascii="Times New Roman" w:hAnsi="Times New Roman"/>
                <w:b/>
              </w:rPr>
            </w:pPr>
          </w:p>
          <w:p w:rsidR="00133C10" w:rsidRDefault="00133C10" w:rsidP="00F0037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946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</w:tcPr>
          <w:p w:rsidR="00133C10" w:rsidRDefault="00133C10" w:rsidP="006611B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FC234D" w:rsidRDefault="00FC234D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sectPr w:rsidR="00FC234D" w:rsidSect="00417105">
      <w:pgSz w:w="23814" w:h="16839" w:orient="landscape"/>
      <w:pgMar w:top="426" w:right="426" w:bottom="426" w:left="709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417105"/>
    <w:rsid w:val="000121DB"/>
    <w:rsid w:val="00016EC0"/>
    <w:rsid w:val="00030B3A"/>
    <w:rsid w:val="00030E8E"/>
    <w:rsid w:val="00047701"/>
    <w:rsid w:val="00060FEA"/>
    <w:rsid w:val="00063863"/>
    <w:rsid w:val="00067525"/>
    <w:rsid w:val="000708A6"/>
    <w:rsid w:val="00072594"/>
    <w:rsid w:val="00087AA2"/>
    <w:rsid w:val="000A052A"/>
    <w:rsid w:val="000D17E5"/>
    <w:rsid w:val="00102E5C"/>
    <w:rsid w:val="00133C10"/>
    <w:rsid w:val="001359D4"/>
    <w:rsid w:val="0014084A"/>
    <w:rsid w:val="00145B36"/>
    <w:rsid w:val="001515ED"/>
    <w:rsid w:val="00194E83"/>
    <w:rsid w:val="001C1414"/>
    <w:rsid w:val="001C1E16"/>
    <w:rsid w:val="001F2114"/>
    <w:rsid w:val="00214D92"/>
    <w:rsid w:val="0022648D"/>
    <w:rsid w:val="00231CCA"/>
    <w:rsid w:val="002332B4"/>
    <w:rsid w:val="0025137A"/>
    <w:rsid w:val="00256D0D"/>
    <w:rsid w:val="00260667"/>
    <w:rsid w:val="002B591F"/>
    <w:rsid w:val="002B700F"/>
    <w:rsid w:val="002F1095"/>
    <w:rsid w:val="00300B0C"/>
    <w:rsid w:val="00314CF9"/>
    <w:rsid w:val="00323F93"/>
    <w:rsid w:val="003259ED"/>
    <w:rsid w:val="00342436"/>
    <w:rsid w:val="00380B03"/>
    <w:rsid w:val="00392544"/>
    <w:rsid w:val="003B0F52"/>
    <w:rsid w:val="00414B71"/>
    <w:rsid w:val="00417105"/>
    <w:rsid w:val="004454CD"/>
    <w:rsid w:val="004508DC"/>
    <w:rsid w:val="00472E3A"/>
    <w:rsid w:val="0047744B"/>
    <w:rsid w:val="00485FFE"/>
    <w:rsid w:val="004A39B8"/>
    <w:rsid w:val="004A76C3"/>
    <w:rsid w:val="004B627F"/>
    <w:rsid w:val="004C05D2"/>
    <w:rsid w:val="00527A60"/>
    <w:rsid w:val="00527CA5"/>
    <w:rsid w:val="00530312"/>
    <w:rsid w:val="00530DD7"/>
    <w:rsid w:val="005577FD"/>
    <w:rsid w:val="005753A9"/>
    <w:rsid w:val="0059038E"/>
    <w:rsid w:val="00596E2B"/>
    <w:rsid w:val="005A56DC"/>
    <w:rsid w:val="005C785A"/>
    <w:rsid w:val="005D68DB"/>
    <w:rsid w:val="00602182"/>
    <w:rsid w:val="006349E6"/>
    <w:rsid w:val="00635559"/>
    <w:rsid w:val="006611BA"/>
    <w:rsid w:val="0068058D"/>
    <w:rsid w:val="00681D44"/>
    <w:rsid w:val="006B68DC"/>
    <w:rsid w:val="006C3F30"/>
    <w:rsid w:val="006C6800"/>
    <w:rsid w:val="006E0C61"/>
    <w:rsid w:val="00717179"/>
    <w:rsid w:val="00717BD3"/>
    <w:rsid w:val="0073746C"/>
    <w:rsid w:val="0076689F"/>
    <w:rsid w:val="00786EDD"/>
    <w:rsid w:val="00792A12"/>
    <w:rsid w:val="007A1AA7"/>
    <w:rsid w:val="007A23D2"/>
    <w:rsid w:val="007D7A9D"/>
    <w:rsid w:val="007E5758"/>
    <w:rsid w:val="00805642"/>
    <w:rsid w:val="00834C75"/>
    <w:rsid w:val="00844BCA"/>
    <w:rsid w:val="00855B6C"/>
    <w:rsid w:val="00862843"/>
    <w:rsid w:val="00867230"/>
    <w:rsid w:val="00885577"/>
    <w:rsid w:val="008A2038"/>
    <w:rsid w:val="008A743B"/>
    <w:rsid w:val="008A7FBB"/>
    <w:rsid w:val="008B7BCB"/>
    <w:rsid w:val="008E7BC9"/>
    <w:rsid w:val="008F2E9A"/>
    <w:rsid w:val="00925032"/>
    <w:rsid w:val="00925CEF"/>
    <w:rsid w:val="00935489"/>
    <w:rsid w:val="00937845"/>
    <w:rsid w:val="00942DD3"/>
    <w:rsid w:val="009764AE"/>
    <w:rsid w:val="009B67D0"/>
    <w:rsid w:val="009E14C3"/>
    <w:rsid w:val="009F25EC"/>
    <w:rsid w:val="00A13311"/>
    <w:rsid w:val="00A14F95"/>
    <w:rsid w:val="00A23939"/>
    <w:rsid w:val="00A32341"/>
    <w:rsid w:val="00A33682"/>
    <w:rsid w:val="00A509AE"/>
    <w:rsid w:val="00A6615F"/>
    <w:rsid w:val="00A71F65"/>
    <w:rsid w:val="00B01610"/>
    <w:rsid w:val="00B14026"/>
    <w:rsid w:val="00B41695"/>
    <w:rsid w:val="00B65776"/>
    <w:rsid w:val="00B77C6F"/>
    <w:rsid w:val="00B77F9D"/>
    <w:rsid w:val="00BF327A"/>
    <w:rsid w:val="00BF4D16"/>
    <w:rsid w:val="00C07178"/>
    <w:rsid w:val="00C43C6B"/>
    <w:rsid w:val="00C654BC"/>
    <w:rsid w:val="00C65663"/>
    <w:rsid w:val="00C97728"/>
    <w:rsid w:val="00CA7401"/>
    <w:rsid w:val="00D12F91"/>
    <w:rsid w:val="00D91FB3"/>
    <w:rsid w:val="00DA7451"/>
    <w:rsid w:val="00DE4B6D"/>
    <w:rsid w:val="00DF4FB1"/>
    <w:rsid w:val="00DF682B"/>
    <w:rsid w:val="00E16FEF"/>
    <w:rsid w:val="00E2042E"/>
    <w:rsid w:val="00E2154D"/>
    <w:rsid w:val="00E2260C"/>
    <w:rsid w:val="00E43AB8"/>
    <w:rsid w:val="00E623EE"/>
    <w:rsid w:val="00EA7413"/>
    <w:rsid w:val="00EB2F81"/>
    <w:rsid w:val="00EB5922"/>
    <w:rsid w:val="00EE24D5"/>
    <w:rsid w:val="00F0037A"/>
    <w:rsid w:val="00F20F61"/>
    <w:rsid w:val="00F33637"/>
    <w:rsid w:val="00F42E10"/>
    <w:rsid w:val="00F52A6C"/>
    <w:rsid w:val="00F547DF"/>
    <w:rsid w:val="00F642D4"/>
    <w:rsid w:val="00F72D4A"/>
    <w:rsid w:val="00F77899"/>
    <w:rsid w:val="00F8696C"/>
    <w:rsid w:val="00FB682E"/>
    <w:rsid w:val="00FC234D"/>
    <w:rsid w:val="00FC29F0"/>
    <w:rsid w:val="00FF1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17105"/>
  </w:style>
  <w:style w:type="paragraph" w:styleId="10">
    <w:name w:val="heading 1"/>
    <w:next w:val="a"/>
    <w:link w:val="11"/>
    <w:uiPriority w:val="9"/>
    <w:qFormat/>
    <w:rsid w:val="0041710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1710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1710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417105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417105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17105"/>
  </w:style>
  <w:style w:type="paragraph" w:styleId="21">
    <w:name w:val="toc 2"/>
    <w:next w:val="a"/>
    <w:link w:val="22"/>
    <w:uiPriority w:val="39"/>
    <w:rsid w:val="0041710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17105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1710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1710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1710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1710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1710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17105"/>
    <w:rPr>
      <w:rFonts w:ascii="XO Thames" w:hAnsi="XO Thames"/>
      <w:sz w:val="28"/>
    </w:rPr>
  </w:style>
  <w:style w:type="paragraph" w:customStyle="1" w:styleId="Endnote">
    <w:name w:val="Endnote"/>
    <w:link w:val="Endnote0"/>
    <w:rsid w:val="00417105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417105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417105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  <w:rsid w:val="00417105"/>
  </w:style>
  <w:style w:type="paragraph" w:styleId="31">
    <w:name w:val="toc 3"/>
    <w:next w:val="a"/>
    <w:link w:val="32"/>
    <w:uiPriority w:val="39"/>
    <w:rsid w:val="0041710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17105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1710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17105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417105"/>
    <w:rPr>
      <w:color w:val="0000FF"/>
      <w:u w:val="single"/>
    </w:rPr>
  </w:style>
  <w:style w:type="character" w:styleId="a3">
    <w:name w:val="Hyperlink"/>
    <w:link w:val="13"/>
    <w:rsid w:val="00417105"/>
    <w:rPr>
      <w:color w:val="0000FF"/>
      <w:u w:val="single"/>
    </w:rPr>
  </w:style>
  <w:style w:type="paragraph" w:customStyle="1" w:styleId="Footnote">
    <w:name w:val="Footnote"/>
    <w:link w:val="Footnote0"/>
    <w:rsid w:val="00417105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417105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417105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41710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17105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417105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41710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17105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1710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17105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1710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17105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417105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417105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41710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417105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417105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417105"/>
    <w:rPr>
      <w:rFonts w:ascii="XO Thames" w:hAnsi="XO Thames"/>
      <w:b/>
      <w:sz w:val="28"/>
    </w:rPr>
  </w:style>
  <w:style w:type="table" w:styleId="a8">
    <w:name w:val="Table Grid"/>
    <w:basedOn w:val="a1"/>
    <w:rsid w:val="00417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user_84749740</dc:creator>
  <cp:lastModifiedBy>user_84749740</cp:lastModifiedBy>
  <cp:revision>108</cp:revision>
  <dcterms:created xsi:type="dcterms:W3CDTF">2026-03-19T09:16:00Z</dcterms:created>
  <dcterms:modified xsi:type="dcterms:W3CDTF">2026-09-16T13:28:00Z</dcterms:modified>
</cp:coreProperties>
</file>